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FF496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Яковлевич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C60E7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 1926 года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C60E7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января 1945 года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60E7D" w:rsidRDefault="00C60E7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Владимир Яковлевич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Саплев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родился 16 марта 1926 года в Енисейске Красноярского края. После 8 класса закончил ФЗУ, работал токарем на заводе</w:t>
            </w:r>
            <w:r w:rsidR="004A1A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обтачивал болванки снарядов. Работа бы</w:t>
            </w:r>
            <w:r w:rsidR="003A74A5">
              <w:rPr>
                <w:rFonts w:ascii="Times New Roman" w:hAnsi="Times New Roman" w:cs="Times New Roman"/>
                <w:i/>
                <w:sz w:val="26"/>
                <w:szCs w:val="26"/>
              </w:rPr>
              <w:t>ла тяжелая, кормили очень плохо,</w:t>
            </w:r>
            <w:r w:rsidR="004A1A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74A5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4A1A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бежал </w:t>
            </w:r>
            <w:r w:rsidR="003A74A5">
              <w:rPr>
                <w:rFonts w:ascii="Times New Roman" w:hAnsi="Times New Roman" w:cs="Times New Roman"/>
                <w:i/>
                <w:sz w:val="26"/>
                <w:szCs w:val="26"/>
              </w:rPr>
              <w:t>домой,</w:t>
            </w:r>
            <w:r w:rsidR="004A1A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74A5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4A1AA2">
              <w:rPr>
                <w:rFonts w:ascii="Times New Roman" w:hAnsi="Times New Roman" w:cs="Times New Roman"/>
                <w:i/>
                <w:sz w:val="26"/>
                <w:szCs w:val="26"/>
              </w:rPr>
              <w:t>хал на подножке</w:t>
            </w:r>
            <w:r w:rsidR="009F43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поезда. Много ребят погибло там же от голода и болезней. В Енисейске до войны работал</w:t>
            </w:r>
            <w:r w:rsidR="00CD2C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электростанции. Был призван в армию в 1943 году, закончил ускоренные курсы</w:t>
            </w:r>
            <w:r w:rsidR="00452B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16215">
              <w:rPr>
                <w:rFonts w:ascii="Times New Roman" w:hAnsi="Times New Roman" w:cs="Times New Roman"/>
                <w:i/>
                <w:sz w:val="26"/>
                <w:szCs w:val="26"/>
              </w:rPr>
              <w:t>артиллериста</w:t>
            </w:r>
            <w:r w:rsidR="00452B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Красноярске, был командиром орудия. </w:t>
            </w:r>
          </w:p>
          <w:p w:rsidR="00516215" w:rsidRDefault="0051621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ABA" w:rsidRDefault="00343ABA" w:rsidP="00343AB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похоронке значилось – убит снайпером возле орудия в Восточной Пруссии 17 января 1945 года. Похоронили под березой</w:t>
            </w:r>
            <w:r w:rsidR="00413D7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там же</w:t>
            </w:r>
            <w:r w:rsidR="00413D74">
              <w:rPr>
                <w:rFonts w:ascii="Times New Roman" w:hAnsi="Times New Roman" w:cs="Times New Roman"/>
                <w:i/>
                <w:sz w:val="26"/>
                <w:szCs w:val="26"/>
              </w:rPr>
              <w:t>. Перезахоронение было уже после войны. Похоронен в бр</w:t>
            </w:r>
            <w:r w:rsidR="001C64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атской могиле в п. </w:t>
            </w:r>
            <w:proofErr w:type="gramStart"/>
            <w:r w:rsidR="001C646A">
              <w:rPr>
                <w:rFonts w:ascii="Times New Roman" w:hAnsi="Times New Roman" w:cs="Times New Roman"/>
                <w:i/>
                <w:sz w:val="26"/>
                <w:szCs w:val="26"/>
              </w:rPr>
              <w:t>Добровольском</w:t>
            </w:r>
            <w:r w:rsidR="00E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Краснознаменского</w:t>
            </w:r>
            <w:proofErr w:type="gramEnd"/>
            <w:r w:rsidR="00E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района, Калининградской области</w:t>
            </w:r>
            <w:r w:rsidR="00825C64">
              <w:rPr>
                <w:rFonts w:ascii="Times New Roman" w:hAnsi="Times New Roman" w:cs="Times New Roman"/>
                <w:i/>
                <w:sz w:val="26"/>
                <w:szCs w:val="26"/>
              </w:rPr>
              <w:t>. Там же захоронено более 6000 таких ж</w:t>
            </w:r>
            <w:r w:rsidR="00027ACE">
              <w:rPr>
                <w:rFonts w:ascii="Times New Roman" w:hAnsi="Times New Roman" w:cs="Times New Roman"/>
                <w:i/>
                <w:sz w:val="26"/>
                <w:szCs w:val="26"/>
              </w:rPr>
              <w:t>е парней. Моему дяде было всего 18 лет…</w:t>
            </w:r>
          </w:p>
          <w:p w:rsidR="00027ACE" w:rsidRPr="006B39B3" w:rsidRDefault="00027ACE" w:rsidP="00343AB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Место зах</w:t>
            </w:r>
            <w:r w:rsidR="00C972D9">
              <w:rPr>
                <w:rFonts w:ascii="Times New Roman" w:hAnsi="Times New Roman" w:cs="Times New Roman"/>
                <w:i/>
                <w:sz w:val="26"/>
                <w:szCs w:val="26"/>
              </w:rPr>
              <w:t>оронения обнаружила случайно плем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янница</w:t>
            </w:r>
            <w:r w:rsidR="00C972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1981 году.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0D64E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0D64E6">
        <w:rPr>
          <w:rFonts w:ascii="Times New Roman" w:hAnsi="Times New Roman" w:cs="Times New Roman"/>
          <w:sz w:val="26"/>
          <w:szCs w:val="26"/>
        </w:rPr>
        <w:t xml:space="preserve">     </w:t>
      </w:r>
      <w:r w:rsidR="000D64E6">
        <w:rPr>
          <w:rFonts w:ascii="Times New Roman" w:hAnsi="Times New Roman" w:cs="Times New Roman"/>
          <w:sz w:val="26"/>
          <w:szCs w:val="26"/>
          <w:u w:val="single"/>
        </w:rPr>
        <w:t xml:space="preserve">  Шевченко Наталья Евгеньевна</w:t>
      </w:r>
    </w:p>
    <w:p w:rsidR="00942756" w:rsidRPr="000D64E6" w:rsidRDefault="000D64E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  </w:t>
      </w:r>
      <w:proofErr w:type="gramStart"/>
      <w:r w:rsidR="00CE4817">
        <w:rPr>
          <w:rFonts w:ascii="Times New Roman" w:hAnsi="Times New Roman" w:cs="Times New Roman"/>
          <w:sz w:val="26"/>
          <w:szCs w:val="26"/>
          <w:u w:val="single"/>
        </w:rPr>
        <w:t>племянницей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427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 w:rsidR="00CE481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817">
        <w:rPr>
          <w:rFonts w:ascii="Times New Roman" w:hAnsi="Times New Roman" w:cs="Times New Roman"/>
          <w:sz w:val="26"/>
          <w:szCs w:val="26"/>
          <w:u w:val="single"/>
        </w:rPr>
        <w:t>Саплев</w:t>
      </w:r>
      <w:proofErr w:type="spellEnd"/>
      <w:r w:rsidR="00CE4817">
        <w:rPr>
          <w:rFonts w:ascii="Times New Roman" w:hAnsi="Times New Roman" w:cs="Times New Roman"/>
          <w:sz w:val="26"/>
          <w:szCs w:val="26"/>
          <w:u w:val="single"/>
        </w:rPr>
        <w:t xml:space="preserve">  В. 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E4817">
        <w:rPr>
          <w:rFonts w:ascii="Times New Roman" w:hAnsi="Times New Roman" w:cs="Times New Roman"/>
          <w:sz w:val="26"/>
          <w:szCs w:val="26"/>
        </w:rPr>
        <w:t xml:space="preserve">    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1F1F20">
      <w:r>
        <w:t>8-921-852-75-52</w:t>
      </w:r>
    </w:p>
    <w:p w:rsidR="001F1F20" w:rsidRDefault="001F1F20">
      <w:r>
        <w:t>8-921-852-75-56</w:t>
      </w:r>
    </w:p>
    <w:p w:rsidR="00C12B4E" w:rsidRDefault="003B640B">
      <w:r>
        <w:object w:dxaOrig="4230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315pt" o:ole="">
            <v:imagedata r:id="rId4" o:title=""/>
          </v:shape>
          <o:OLEObject Type="Embed" ProgID="AcroExch.Document.DC" ShapeID="_x0000_i1025" DrawAspect="Content" ObjectID="_1490521058" r:id="rId5"/>
        </w:object>
      </w:r>
    </w:p>
    <w:sectPr w:rsidR="00C1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27ACE"/>
    <w:rsid w:val="000C6D0A"/>
    <w:rsid w:val="000D64E6"/>
    <w:rsid w:val="00150141"/>
    <w:rsid w:val="001C646A"/>
    <w:rsid w:val="001F1F20"/>
    <w:rsid w:val="00343ABA"/>
    <w:rsid w:val="003A74A5"/>
    <w:rsid w:val="003B640B"/>
    <w:rsid w:val="00413D74"/>
    <w:rsid w:val="00452B7D"/>
    <w:rsid w:val="004A1AA2"/>
    <w:rsid w:val="00516215"/>
    <w:rsid w:val="00825C64"/>
    <w:rsid w:val="00942756"/>
    <w:rsid w:val="009F4311"/>
    <w:rsid w:val="00C12B4E"/>
    <w:rsid w:val="00C60E7D"/>
    <w:rsid w:val="00C972D9"/>
    <w:rsid w:val="00CD2CA6"/>
    <w:rsid w:val="00CE4817"/>
    <w:rsid w:val="00EF1E99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D21B-61CF-4EA5-B464-D968345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User</cp:lastModifiedBy>
  <cp:revision>4</cp:revision>
  <cp:lastPrinted>2015-03-24T07:47:00Z</cp:lastPrinted>
  <dcterms:created xsi:type="dcterms:W3CDTF">2015-04-03T09:57:00Z</dcterms:created>
  <dcterms:modified xsi:type="dcterms:W3CDTF">2015-04-14T10:51:00Z</dcterms:modified>
</cp:coreProperties>
</file>