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5E" w:rsidRPr="00716510" w:rsidRDefault="004A7347" w:rsidP="009D2E5E">
      <w:pPr>
        <w:ind w:right="-365"/>
      </w:pPr>
      <w:r w:rsidRPr="00E845E2">
        <w:rPr>
          <w:b/>
          <w:sz w:val="28"/>
          <w:szCs w:val="28"/>
        </w:rPr>
        <w:t xml:space="preserve">Несколько слов об отце.  </w:t>
      </w:r>
      <w:r>
        <w:t xml:space="preserve">               </w:t>
      </w:r>
      <w:r w:rsidR="009D2E5E" w:rsidRPr="00716510">
        <w:t xml:space="preserve">22 июня 1941 года  началась  война. </w:t>
      </w:r>
    </w:p>
    <w:p w:rsidR="009D2E5E" w:rsidRDefault="009D2E5E" w:rsidP="009D2E5E">
      <w:pPr>
        <w:tabs>
          <w:tab w:val="left" w:pos="567"/>
        </w:tabs>
        <w:ind w:right="-365"/>
      </w:pPr>
      <w:r>
        <w:t xml:space="preserve">          Перед самой войной</w:t>
      </w:r>
      <w:r w:rsidR="004A7347">
        <w:t>,</w:t>
      </w:r>
      <w:r>
        <w:t xml:space="preserve"> </w:t>
      </w:r>
      <w:r w:rsidR="004A7347">
        <w:t xml:space="preserve">в июне  1941 года </w:t>
      </w:r>
      <w:r>
        <w:t xml:space="preserve">отец  защитил  диплом  инженера связи, работал </w:t>
      </w:r>
      <w:r w:rsidR="004A7347">
        <w:t xml:space="preserve">третий год </w:t>
      </w:r>
      <w:r>
        <w:t xml:space="preserve">в ЛОНИИС (Ленинградское Отделение Научно Исследовательского Института Связи).  В первые дни  </w:t>
      </w:r>
      <w:r w:rsidR="00E845E2">
        <w:t xml:space="preserve">войны </w:t>
      </w:r>
      <w:r>
        <w:t xml:space="preserve">ушёл добровольцем в армию. </w:t>
      </w:r>
    </w:p>
    <w:p w:rsidR="009D2E5E" w:rsidRDefault="009D2E5E" w:rsidP="009D2E5E">
      <w:pPr>
        <w:ind w:right="-365"/>
      </w:pPr>
      <w:r>
        <w:t xml:space="preserve">         Его инженера  связи, направили  на передовую в артиллерию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636905</wp:posOffset>
            </wp:positionV>
            <wp:extent cx="1724025" cy="2320925"/>
            <wp:effectExtent l="19050" t="0" r="9525" b="0"/>
            <wp:wrapNone/>
            <wp:docPr id="2" name="Рисунок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5E2">
        <w:t>,</w:t>
      </w:r>
      <w:r>
        <w:t xml:space="preserve"> в штаб артполка на связь </w:t>
      </w:r>
    </w:p>
    <w:p w:rsidR="009D2E5E" w:rsidRDefault="009D2E5E" w:rsidP="009D2E5E">
      <w:pPr>
        <w:ind w:right="-365"/>
      </w:pPr>
      <w:r>
        <w:t xml:space="preserve">и с этого момента  и … «…до конца войны в Курляндии служил на Ленинградском фронте, в качестве  сержанта войск связи, обслуживающих  Штаб артиллерии фронта. </w:t>
      </w:r>
    </w:p>
    <w:p w:rsidR="009D2E5E" w:rsidRDefault="009D2E5E" w:rsidP="009D2E5E">
      <w:pPr>
        <w:ind w:right="-365"/>
      </w:pPr>
      <w:r>
        <w:t xml:space="preserve">                                                 </w:t>
      </w:r>
      <w:r w:rsidR="0039638C">
        <w:t xml:space="preserve">     </w:t>
      </w:r>
      <w:r>
        <w:t xml:space="preserve">С января 1942 года работал ответственным связистом </w:t>
      </w:r>
    </w:p>
    <w:p w:rsidR="009D2E5E" w:rsidRDefault="009D2E5E" w:rsidP="009D2E5E">
      <w:pPr>
        <w:ind w:right="-365"/>
      </w:pPr>
      <w:r>
        <w:t xml:space="preserve">                                                 штаба фронта, а с 1945 года адъютантом  командующего </w:t>
      </w:r>
    </w:p>
    <w:p w:rsidR="009D2E5E" w:rsidRDefault="009D2E5E" w:rsidP="009D2E5E">
      <w:pPr>
        <w:ind w:right="-365"/>
      </w:pPr>
      <w:r>
        <w:t xml:space="preserve">                                                 артиллерией ленинградского  Военного Округа».  </w:t>
      </w:r>
    </w:p>
    <w:p w:rsidR="009D2E5E" w:rsidRDefault="009D2E5E" w:rsidP="009D2E5E">
      <w:pPr>
        <w:ind w:right="-365"/>
      </w:pPr>
      <w:r>
        <w:t xml:space="preserve">                                                 Грамотных  инженеров связи в штабах  всех уровней  очень не</w:t>
      </w:r>
    </w:p>
    <w:p w:rsidR="009D2E5E" w:rsidRDefault="009D2E5E" w:rsidP="009D2E5E">
      <w:pPr>
        <w:ind w:right="-365"/>
      </w:pPr>
      <w:r>
        <w:t xml:space="preserve">                                                 хватало, а отец</w:t>
      </w:r>
      <w:proofErr w:type="gramStart"/>
      <w:r>
        <w:t>, «..</w:t>
      </w:r>
      <w:proofErr w:type="gramEnd"/>
      <w:r>
        <w:t xml:space="preserve">инициативный, исполнительный на фронте  </w:t>
      </w:r>
    </w:p>
    <w:p w:rsidR="009D2E5E" w:rsidRDefault="009D2E5E" w:rsidP="009D2E5E">
      <w:pPr>
        <w:ind w:right="-365"/>
      </w:pPr>
      <w:r>
        <w:t xml:space="preserve">                                                 был незаменимым связистом, способным при любом прорыве </w:t>
      </w:r>
    </w:p>
    <w:p w:rsidR="009D2E5E" w:rsidRDefault="009D2E5E" w:rsidP="009D2E5E">
      <w:pPr>
        <w:ind w:right="-365"/>
      </w:pPr>
      <w:r>
        <w:t xml:space="preserve">                                                 связи связаться с любым штабом. </w:t>
      </w:r>
    </w:p>
    <w:p w:rsidR="009D2E5E" w:rsidRDefault="009D2E5E" w:rsidP="009D2E5E">
      <w:pPr>
        <w:ind w:right="-365"/>
      </w:pPr>
      <w:r>
        <w:t xml:space="preserve">                                                 В Выборгской операции 1944 года на НП больной, без пищи, </w:t>
      </w:r>
    </w:p>
    <w:p w:rsidR="0039638C" w:rsidRDefault="009D2E5E" w:rsidP="009D2E5E">
      <w:pPr>
        <w:ind w:right="-365"/>
      </w:pPr>
      <w:r>
        <w:t xml:space="preserve">                                                 пробыл без смены двое суток и обеспечил бесперебойную связь </w:t>
      </w:r>
    </w:p>
    <w:p w:rsidR="0039638C" w:rsidRDefault="0039638C" w:rsidP="009D2E5E">
      <w:pPr>
        <w:ind w:right="-365"/>
      </w:pPr>
      <w:r>
        <w:t xml:space="preserve">                                                </w:t>
      </w:r>
      <w:r w:rsidR="009D2E5E">
        <w:t xml:space="preserve"> командующего артиллерией фронта с подчинёнными </w:t>
      </w:r>
      <w:r>
        <w:t xml:space="preserve"> </w:t>
      </w:r>
    </w:p>
    <w:p w:rsidR="009D2E5E" w:rsidRDefault="0039638C" w:rsidP="009D2E5E">
      <w:pPr>
        <w:ind w:right="-365"/>
      </w:pPr>
      <w:r>
        <w:t xml:space="preserve">                                                 с</w:t>
      </w:r>
      <w:r w:rsidR="009D2E5E">
        <w:t xml:space="preserve">оединениями и штабами»* и т.д.  </w:t>
      </w:r>
    </w:p>
    <w:p w:rsidR="0039638C" w:rsidRDefault="0039638C" w:rsidP="0039638C">
      <w:pPr>
        <w:ind w:right="-365"/>
      </w:pPr>
      <w:r>
        <w:t xml:space="preserve">                                                      </w:t>
      </w:r>
      <w:r w:rsidR="009D2E5E">
        <w:t xml:space="preserve">Это я много позже, вычитал случайно  из характеристики, </w:t>
      </w:r>
    </w:p>
    <w:p w:rsidR="0039638C" w:rsidRDefault="0039638C" w:rsidP="0039638C">
      <w:pPr>
        <w:ind w:right="-365"/>
      </w:pPr>
      <w:r>
        <w:t xml:space="preserve">                                                      </w:t>
      </w:r>
      <w:r w:rsidR="009D2E5E">
        <w:t xml:space="preserve">данной  отцу  его последним  военным  начальником,  </w:t>
      </w:r>
    </w:p>
    <w:p w:rsidR="0039638C" w:rsidRDefault="0039638C" w:rsidP="0039638C">
      <w:pPr>
        <w:ind w:right="-365"/>
      </w:pPr>
      <w:r>
        <w:t xml:space="preserve">                                                      </w:t>
      </w:r>
      <w:r w:rsidR="009D2E5E">
        <w:t xml:space="preserve">командующим  артиллерией  Ленинградского фронта </w:t>
      </w:r>
    </w:p>
    <w:p w:rsidR="009D2E5E" w:rsidRDefault="0039638C" w:rsidP="0039638C">
      <w:pPr>
        <w:ind w:right="-365"/>
      </w:pPr>
      <w:r>
        <w:t xml:space="preserve">                                                    </w:t>
      </w:r>
      <w:r w:rsidR="009D2E5E">
        <w:t xml:space="preserve"> генерал-</w:t>
      </w:r>
      <w:r>
        <w:t xml:space="preserve"> </w:t>
      </w:r>
      <w:r w:rsidR="009D2E5E">
        <w:t>полковником  Г. Ф. Одинцовым.</w:t>
      </w:r>
    </w:p>
    <w:p w:rsidR="009D2E5E" w:rsidRDefault="009D2E5E" w:rsidP="009D2E5E">
      <w:pPr>
        <w:ind w:right="-365"/>
      </w:pPr>
      <w:r>
        <w:t xml:space="preserve">           Эта  характеристика  помогла мне понять,  каким образом  отец  прошел путь от связиста  передовой,  инженера связи полка, до инженера связи  штаба артиллерии фронта, а затем  и стал  адъютантом  командующего  артиллерией фронта. </w:t>
      </w:r>
    </w:p>
    <w:p w:rsidR="009D2E5E" w:rsidRDefault="009D2E5E" w:rsidP="009D2E5E">
      <w:pPr>
        <w:ind w:right="-365"/>
      </w:pPr>
      <w:r>
        <w:t xml:space="preserve">            От самого  отца  я услышал рассказ  об этом  в канун сорокалетия  Победы. </w:t>
      </w:r>
    </w:p>
    <w:p w:rsidR="009D2E5E" w:rsidRDefault="009D2E5E" w:rsidP="009D2E5E">
      <w:pPr>
        <w:ind w:right="-365"/>
      </w:pPr>
      <w:r>
        <w:t xml:space="preserve">            К 60-летию Победы в память об отце я написал песню  «Мы обеспечивали связь».</w:t>
      </w:r>
    </w:p>
    <w:p w:rsidR="0039638C" w:rsidRDefault="0039638C" w:rsidP="0039638C"/>
    <w:p w:rsidR="0039638C" w:rsidRPr="00453240" w:rsidRDefault="0039638C" w:rsidP="0039638C">
      <w:r>
        <w:t>Нас для успехов в битвах создавали</w:t>
      </w:r>
      <w:r w:rsidR="004A7347">
        <w:t>.</w:t>
      </w:r>
      <w:r w:rsidRPr="0039638C">
        <w:t xml:space="preserve"> </w:t>
      </w:r>
      <w:r>
        <w:t xml:space="preserve">     </w:t>
      </w:r>
      <w:r w:rsidR="004A7347">
        <w:t xml:space="preserve">                </w:t>
      </w:r>
      <w:r w:rsidRPr="00453240">
        <w:t xml:space="preserve">Мы делали войска единым целым:    </w:t>
      </w:r>
    </w:p>
    <w:p w:rsidR="004A7347" w:rsidRPr="00453240" w:rsidRDefault="0039638C" w:rsidP="004A7347">
      <w:r>
        <w:t>Нужны мы были армии всегда</w:t>
      </w:r>
      <w:r w:rsidR="004A7347">
        <w:t>.</w:t>
      </w:r>
      <w:r>
        <w:t xml:space="preserve">        </w:t>
      </w:r>
      <w:r w:rsidR="004A7347">
        <w:t xml:space="preserve">                        </w:t>
      </w:r>
      <w:r w:rsidR="004A7347" w:rsidRPr="00453240">
        <w:t xml:space="preserve">Войскам мы обеспечивали связь.  </w:t>
      </w:r>
    </w:p>
    <w:p w:rsidR="0039638C" w:rsidRDefault="0039638C" w:rsidP="0039638C">
      <w:r>
        <w:t xml:space="preserve">Хоть первыми в атаку не вставали  </w:t>
      </w:r>
      <w:bookmarkStart w:id="0" w:name="_GoBack"/>
      <w:bookmarkEnd w:id="0"/>
    </w:p>
    <w:p w:rsidR="004A7347" w:rsidRDefault="0039638C" w:rsidP="004A7347">
      <w:r>
        <w:t>И штурмом мы не брали города.</w:t>
      </w:r>
      <w:r w:rsidR="004A7347" w:rsidRPr="004A7347">
        <w:t xml:space="preserve"> </w:t>
      </w:r>
      <w:r w:rsidR="004A7347">
        <w:t xml:space="preserve">                             Не все мы до Берлина дошагали. </w:t>
      </w:r>
    </w:p>
    <w:p w:rsidR="0039638C" w:rsidRDefault="0039638C" w:rsidP="0039638C">
      <w:r>
        <w:t>Но чтобы операция любая</w:t>
      </w:r>
      <w:proofErr w:type="gramStart"/>
      <w:r>
        <w:t xml:space="preserve"> .</w:t>
      </w:r>
      <w:proofErr w:type="gramEnd"/>
      <w:r>
        <w:t xml:space="preserve">       </w:t>
      </w:r>
      <w:r w:rsidR="004A7347">
        <w:t xml:space="preserve">                                Нас ранило, контузило не раз.    </w:t>
      </w:r>
      <w:r>
        <w:t xml:space="preserve">                           </w:t>
      </w:r>
    </w:p>
    <w:p w:rsidR="0039638C" w:rsidRPr="00453240" w:rsidRDefault="0039638C" w:rsidP="0039638C">
      <w:r w:rsidRPr="00453240">
        <w:t xml:space="preserve">Была успешной и не сорвалась,   </w:t>
      </w:r>
      <w:r w:rsidR="004A7347">
        <w:t xml:space="preserve">                             Не раз друзья связисты погибали       </w:t>
      </w:r>
      <w:r w:rsidRPr="00453240">
        <w:t xml:space="preserve">           </w:t>
      </w:r>
      <w:r>
        <w:t xml:space="preserve">             </w:t>
      </w:r>
      <w:r w:rsidRPr="00453240">
        <w:t xml:space="preserve">  </w:t>
      </w:r>
    </w:p>
    <w:p w:rsidR="004A7347" w:rsidRDefault="0039638C" w:rsidP="004A7347">
      <w:r w:rsidRPr="00453240">
        <w:t>Свой долг армейский</w:t>
      </w:r>
      <w:r>
        <w:t>,</w:t>
      </w:r>
      <w:r w:rsidRPr="00453240">
        <w:t xml:space="preserve"> свято исполняя, </w:t>
      </w:r>
      <w:r w:rsidR="004A7347">
        <w:t xml:space="preserve">                   Соединяя  порванную связь.</w:t>
      </w:r>
    </w:p>
    <w:p w:rsidR="004A7347" w:rsidRDefault="0039638C" w:rsidP="004A7347">
      <w:r w:rsidRPr="00453240">
        <w:t xml:space="preserve">Войскам мы обеспечивали связь.           </w:t>
      </w:r>
      <w:r>
        <w:t xml:space="preserve">             </w:t>
      </w:r>
      <w:r w:rsidR="004A7347">
        <w:t xml:space="preserve">     Войне конец. Победа состоялась.</w:t>
      </w:r>
    </w:p>
    <w:p w:rsidR="004A7347" w:rsidRDefault="004A7347" w:rsidP="004A7347">
      <w:r>
        <w:t xml:space="preserve">                                                                                      Мы верили, и вот она сбылась.</w:t>
      </w:r>
    </w:p>
    <w:p w:rsidR="004A7347" w:rsidRDefault="0039638C" w:rsidP="004A7347">
      <w:r w:rsidRPr="00453240">
        <w:t xml:space="preserve">Мы шли везде, где только шла пехота. </w:t>
      </w:r>
      <w:r w:rsidR="004A7347">
        <w:t xml:space="preserve">                   В победе этой есть и наша </w:t>
      </w:r>
      <w:proofErr w:type="gramStart"/>
      <w:r w:rsidR="004A7347">
        <w:t>малость</w:t>
      </w:r>
      <w:proofErr w:type="gramEnd"/>
      <w:r w:rsidR="004A7347">
        <w:t>;</w:t>
      </w:r>
    </w:p>
    <w:p w:rsidR="004A7347" w:rsidRDefault="0039638C" w:rsidP="004A7347">
      <w:r w:rsidRPr="00453240">
        <w:t xml:space="preserve">Разведка в тыл врага не шла без нас. </w:t>
      </w:r>
      <w:r w:rsidR="004A7347">
        <w:t xml:space="preserve">                      Войскам смогли мы обеспечить связь.</w:t>
      </w:r>
    </w:p>
    <w:p w:rsidR="0039638C" w:rsidRPr="00453240" w:rsidRDefault="0039638C" w:rsidP="0039638C">
      <w:r w:rsidRPr="00453240">
        <w:t xml:space="preserve">Нас не пугал ни снег, ни топь болота,   </w:t>
      </w:r>
    </w:p>
    <w:p w:rsidR="0039638C" w:rsidRPr="00453240" w:rsidRDefault="0039638C" w:rsidP="0039638C">
      <w:r w:rsidRPr="00453240">
        <w:t xml:space="preserve">Мы под огнём работали не раз. </w:t>
      </w:r>
      <w:r w:rsidRPr="00453240">
        <w:tab/>
        <w:t xml:space="preserve">              </w:t>
      </w:r>
    </w:p>
    <w:p w:rsidR="0039638C" w:rsidRPr="00453240" w:rsidRDefault="0039638C" w:rsidP="0039638C">
      <w:r w:rsidRPr="00453240">
        <w:t xml:space="preserve">С катушкой, с телефонным аппаратом </w:t>
      </w:r>
    </w:p>
    <w:p w:rsidR="0039638C" w:rsidRPr="00453240" w:rsidRDefault="0039638C" w:rsidP="0039638C">
      <w:r w:rsidRPr="00453240">
        <w:t xml:space="preserve">Через любой бурьян, любую грязь  </w:t>
      </w:r>
    </w:p>
    <w:p w:rsidR="0039638C" w:rsidRPr="00453240" w:rsidRDefault="0039638C" w:rsidP="0039638C">
      <w:r w:rsidRPr="00453240">
        <w:t xml:space="preserve">Связисты - офицеры и солдаты – </w:t>
      </w:r>
    </w:p>
    <w:p w:rsidR="0039638C" w:rsidRPr="00453240" w:rsidRDefault="0039638C" w:rsidP="0039638C">
      <w:r w:rsidRPr="00453240">
        <w:t xml:space="preserve">Войскам мы обеспечивали связь.  </w:t>
      </w:r>
    </w:p>
    <w:p w:rsidR="0039638C" w:rsidRPr="00453240" w:rsidRDefault="0039638C" w:rsidP="0039638C">
      <w:r w:rsidRPr="00453240">
        <w:t xml:space="preserve">                                                                              </w:t>
      </w:r>
    </w:p>
    <w:p w:rsidR="0039638C" w:rsidRPr="00453240" w:rsidRDefault="0039638C" w:rsidP="0039638C">
      <w:r w:rsidRPr="00453240">
        <w:t xml:space="preserve">В штабах у аппаратов телефонных </w:t>
      </w:r>
    </w:p>
    <w:p w:rsidR="0039638C" w:rsidRPr="00453240" w:rsidRDefault="0039638C" w:rsidP="0039638C">
      <w:r w:rsidRPr="00453240">
        <w:t xml:space="preserve">Часами голос не щадя совсем </w:t>
      </w:r>
    </w:p>
    <w:p w:rsidR="0039638C" w:rsidRPr="00453240" w:rsidRDefault="0039638C" w:rsidP="0039638C">
      <w:r w:rsidRPr="00453240">
        <w:t xml:space="preserve">Девчоночки в ефрейторских пагонах       </w:t>
      </w:r>
    </w:p>
    <w:p w:rsidR="0039638C" w:rsidRPr="00453240" w:rsidRDefault="0039638C" w:rsidP="0039638C">
      <w:r w:rsidRPr="00453240">
        <w:t>Искали связь</w:t>
      </w:r>
      <w:r>
        <w:t>, дозваниваясь всем.</w:t>
      </w:r>
    </w:p>
    <w:p w:rsidR="0039638C" w:rsidRPr="00453240" w:rsidRDefault="0039638C" w:rsidP="0039638C">
      <w:r w:rsidRPr="00453240">
        <w:t xml:space="preserve">Без нас не начинались артобстрелы, </w:t>
      </w:r>
    </w:p>
    <w:p w:rsidR="0039638C" w:rsidRPr="00453240" w:rsidRDefault="0039638C" w:rsidP="0039638C">
      <w:r w:rsidRPr="00453240">
        <w:t>Без нас стрельба по целям не велась,</w:t>
      </w:r>
    </w:p>
    <w:sectPr w:rsidR="0039638C" w:rsidRPr="00453240" w:rsidSect="00F8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5E"/>
    <w:rsid w:val="00095A17"/>
    <w:rsid w:val="0039638C"/>
    <w:rsid w:val="004A7347"/>
    <w:rsid w:val="009D2E5E"/>
    <w:rsid w:val="00E845E2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Головчинер</dc:creator>
  <cp:lastModifiedBy>K3</cp:lastModifiedBy>
  <cp:revision>2</cp:revision>
  <dcterms:created xsi:type="dcterms:W3CDTF">2015-04-30T10:57:00Z</dcterms:created>
  <dcterms:modified xsi:type="dcterms:W3CDTF">2015-04-30T10:57:00Z</dcterms:modified>
</cp:coreProperties>
</file>