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FF" w:rsidRDefault="00247603">
      <w:r>
        <w:t xml:space="preserve">  </w:t>
      </w:r>
      <w:r>
        <w:rPr>
          <w:noProof/>
          <w:lang w:eastAsia="ru-RU"/>
        </w:rPr>
        <w:drawing>
          <wp:inline distT="0" distB="0" distL="0" distR="0" wp14:anchorId="66488C70" wp14:editId="08409289">
            <wp:extent cx="4391660" cy="5763260"/>
            <wp:effectExtent l="152400" t="76200" r="123190" b="180340"/>
            <wp:docPr id="1" name="Рисунок 1" descr="C:\Users\р\Pictures\MP Navigator\2010_01_13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\Pictures\MP Navigator\2010_01_13\IMG_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76326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995D3D" w:rsidRDefault="00247603">
      <w:r>
        <w:t xml:space="preserve">                                  </w:t>
      </w:r>
      <w:r w:rsidR="00995D3D">
        <w:t xml:space="preserve">Максименко </w:t>
      </w:r>
      <w:proofErr w:type="spellStart"/>
      <w:r w:rsidR="00995D3D">
        <w:t>Агриппина</w:t>
      </w:r>
      <w:proofErr w:type="spellEnd"/>
      <w:r w:rsidR="00995D3D">
        <w:t xml:space="preserve"> Фёдоровна</w:t>
      </w:r>
    </w:p>
    <w:p w:rsidR="00247603" w:rsidRDefault="00995D3D">
      <w:r>
        <w:t xml:space="preserve">                       </w:t>
      </w:r>
      <w:r w:rsidR="00247603">
        <w:t xml:space="preserve"> Максименко Иван Кириллович (1925 – 1971гг)</w:t>
      </w:r>
    </w:p>
    <w:p w:rsidR="00995D3D" w:rsidRDefault="00995D3D">
      <w:r>
        <w:t xml:space="preserve">                                         </w:t>
      </w:r>
      <w:bookmarkStart w:id="0" w:name="_GoBack"/>
      <w:bookmarkEnd w:id="0"/>
      <w:r>
        <w:t>Данилова Мария Фёдоровна</w:t>
      </w:r>
    </w:p>
    <w:p w:rsidR="00995D3D" w:rsidRDefault="00995D3D"/>
    <w:sectPr w:rsidR="009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A"/>
    <w:rsid w:val="00247603"/>
    <w:rsid w:val="002E7DFF"/>
    <w:rsid w:val="00417B0A"/>
    <w:rsid w:val="009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2015-05-04T11:32:00Z</dcterms:created>
  <dcterms:modified xsi:type="dcterms:W3CDTF">2015-05-04T11:33:00Z</dcterms:modified>
</cp:coreProperties>
</file>