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C7" w:rsidRDefault="007475C7"/>
    <w:p w:rsidR="00B13000" w:rsidRDefault="00B13000">
      <w:r>
        <w:rPr>
          <w:noProof/>
          <w:lang w:eastAsia="ru-RU"/>
        </w:rPr>
        <w:drawing>
          <wp:inline distT="0" distB="0" distL="0" distR="0">
            <wp:extent cx="3587750" cy="4783663"/>
            <wp:effectExtent l="19050" t="0" r="0" b="0"/>
            <wp:docPr id="2" name="Рисунок 4" descr="http://otvaga.net/upload/catalog/ru/0_86275300_13538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vaga.net/upload/catalog/ru/0_86275300_1353858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65" cy="478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686050" cy="4839727"/>
            <wp:effectExtent l="19050" t="0" r="0" b="0"/>
            <wp:docPr id="3" name="Рисунок 7" descr="http://dev.daily_hero.idefa.ru/upload/medialibrary/6f9/6f91111db4b10a535ef1779121b86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v.daily_hero.idefa.ru/upload/medialibrary/6f9/6f91111db4b10a535ef1779121b86a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51" cy="4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00" w:rsidRDefault="00B13000"/>
    <w:p w:rsidR="00B13000" w:rsidRDefault="00B13000"/>
    <w:p w:rsidR="00B13000" w:rsidRDefault="00B13000"/>
    <w:p w:rsidR="00B13000" w:rsidRDefault="00B13000"/>
    <w:p w:rsidR="00B13000" w:rsidRDefault="00B13000"/>
    <w:p w:rsidR="00B13000" w:rsidRDefault="00B13000">
      <w:r>
        <w:rPr>
          <w:noProof/>
          <w:lang w:eastAsia="ru-RU"/>
        </w:rPr>
        <w:drawing>
          <wp:inline distT="0" distB="0" distL="0" distR="0">
            <wp:extent cx="4245050" cy="4089400"/>
            <wp:effectExtent l="19050" t="0" r="3100" b="0"/>
            <wp:docPr id="10" name="Рисунок 10" descr="http://allkerch.ru/upload/kafa_news_foto/34052_7774_400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kerch.ru/upload/kafa_news_foto/34052_7774_400_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10" cy="40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442">
        <w:t xml:space="preserve">   </w:t>
      </w:r>
      <w:r>
        <w:t xml:space="preserve"> </w:t>
      </w:r>
      <w:r w:rsidR="00E60442">
        <w:rPr>
          <w:noProof/>
          <w:lang w:eastAsia="ru-RU"/>
        </w:rPr>
        <w:drawing>
          <wp:inline distT="0" distB="0" distL="0" distR="0">
            <wp:extent cx="4248150" cy="4092384"/>
            <wp:effectExtent l="19050" t="0" r="0" b="0"/>
            <wp:docPr id="14" name="Рисунок 13" descr="http://allkerch.ru/upload/kafa_news_foto/34052_7774_400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kerch.ru/upload/kafa_news_foto/34052_7774_400_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25" cy="40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00" w:rsidRDefault="00B13000"/>
    <w:p w:rsidR="00B13000" w:rsidRDefault="00E60442">
      <w:r>
        <w:rPr>
          <w:noProof/>
          <w:lang w:eastAsia="ru-RU"/>
        </w:rPr>
        <w:lastRenderedPageBreak/>
        <w:drawing>
          <wp:inline distT="0" distB="0" distL="0" distR="0">
            <wp:extent cx="2584450" cy="4690852"/>
            <wp:effectExtent l="19050" t="0" r="6350" b="0"/>
            <wp:docPr id="8" name="Рисунок 16" descr="http://ordenrf.ru/upload/nagrady/medal-za-oboronu-sevastop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denrf.ru/upload/nagrady/medal-za-oboronu-sevastopol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69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08250" cy="4739999"/>
            <wp:effectExtent l="19050" t="0" r="6350" b="0"/>
            <wp:docPr id="15" name="Рисунок 22" descr="http://im3.turbina.ru/photos.4/7/1/4/2/2/2222417/big.photo/Tak-vyglyadit-bolga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3.turbina.ru/photos.4/7/1/4/2/2/2222417/big.photo/Tak-vyglyadit-bolgarska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47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00" w:rsidRDefault="00B13000">
      <w:r>
        <w:lastRenderedPageBreak/>
        <w:t xml:space="preserve"> </w:t>
      </w:r>
      <w:r w:rsidR="00E60442">
        <w:t xml:space="preserve">                               </w:t>
      </w:r>
      <w:r w:rsidR="00E60442">
        <w:rPr>
          <w:noProof/>
          <w:lang w:eastAsia="ru-RU"/>
        </w:rPr>
        <w:drawing>
          <wp:inline distT="0" distB="0" distL="0" distR="0">
            <wp:extent cx="7232650" cy="6147408"/>
            <wp:effectExtent l="19050" t="0" r="6350" b="0"/>
            <wp:docPr id="25" name="Рисунок 25" descr="http://555pix.ru/images/1265596_medal-za-pobedu-nad-germaniei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55pix.ru/images/1265596_medal-za-pobedu-nad-germaniei-p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101" cy="61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442">
        <w:t xml:space="preserve">            </w:t>
      </w:r>
    </w:p>
    <w:p w:rsidR="00B13000" w:rsidRDefault="00325C30">
      <w:r>
        <w:rPr>
          <w:noProof/>
          <w:lang w:eastAsia="ru-RU"/>
        </w:rPr>
        <w:lastRenderedPageBreak/>
        <w:drawing>
          <wp:inline distT="0" distB="0" distL="0" distR="0">
            <wp:extent cx="3846516" cy="4013200"/>
            <wp:effectExtent l="19050" t="0" r="1584" b="0"/>
            <wp:docPr id="34" name="Рисунок 34" descr="http://mvpk-desantnik.org.ua/sites/default/files/orden_otechestvennoy_vo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vpk-desantnik.org.ua/sites/default/files/orden_otechestvennoy_voyn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63" cy="401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121150" cy="5995510"/>
            <wp:effectExtent l="19050" t="0" r="0" b="0"/>
            <wp:docPr id="37" name="Рисунок 37" descr="https://www.voenznak.kiev.ua/wp-content/uploads/2009/11/2009-11-20_10_b_507682_IMG_4948-62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voenznak.kiev.ua/wp-content/uploads/2009/11/2009-11-20_10_b_507682_IMG_4948-627x1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59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E8" w:rsidRDefault="004E64E8"/>
    <w:p w:rsidR="004E64E8" w:rsidRDefault="004E64E8" w:rsidP="004E64E8">
      <w:pPr>
        <w:tabs>
          <w:tab w:val="center" w:pos="7285"/>
        </w:tabs>
        <w:rPr>
          <w:noProof/>
          <w:lang w:eastAsia="ru-RU"/>
        </w:rPr>
      </w:pPr>
      <w:r w:rsidRPr="00C87669">
        <w:rPr>
          <w:sz w:val="56"/>
          <w:szCs w:val="56"/>
        </w:rPr>
        <w:t>ЗАХАРЧЕНКО АНТОН ИВАНОВИЧ  1914 года рождения.</w:t>
      </w:r>
      <w:r w:rsidRPr="00C87669">
        <w:rPr>
          <w:sz w:val="56"/>
          <w:szCs w:val="56"/>
        </w:rPr>
        <w:tab/>
        <w:t xml:space="preserve">Старшина </w:t>
      </w:r>
      <w:proofErr w:type="gramStart"/>
      <w:r w:rsidRPr="00C87669">
        <w:rPr>
          <w:sz w:val="56"/>
          <w:szCs w:val="56"/>
        </w:rPr>
        <w:t>–Т</w:t>
      </w:r>
      <w:proofErr w:type="gramEnd"/>
      <w:r w:rsidRPr="00C87669">
        <w:rPr>
          <w:sz w:val="56"/>
          <w:szCs w:val="56"/>
        </w:rPr>
        <w:t xml:space="preserve">ехник –стрелок. </w:t>
      </w:r>
      <w:r w:rsidR="001D1B7B" w:rsidRPr="00C87669">
        <w:rPr>
          <w:sz w:val="56"/>
          <w:szCs w:val="56"/>
        </w:rPr>
        <w:t xml:space="preserve"> 40 –</w:t>
      </w:r>
      <w:proofErr w:type="spellStart"/>
      <w:r w:rsidR="001D1B7B" w:rsidRPr="00C87669">
        <w:rPr>
          <w:sz w:val="56"/>
          <w:szCs w:val="56"/>
        </w:rPr>
        <w:t>й</w:t>
      </w:r>
      <w:proofErr w:type="spellEnd"/>
      <w:r w:rsidR="001D1B7B" w:rsidRPr="00C87669">
        <w:rPr>
          <w:sz w:val="56"/>
          <w:szCs w:val="56"/>
        </w:rPr>
        <w:t xml:space="preserve"> авиационный  полк морской авиации</w:t>
      </w:r>
      <w:r w:rsidR="00724A7B">
        <w:rPr>
          <w:sz w:val="56"/>
          <w:szCs w:val="56"/>
        </w:rPr>
        <w:t xml:space="preserve">. </w:t>
      </w:r>
    </w:p>
    <w:p w:rsidR="005B26AA" w:rsidRDefault="005B26AA" w:rsidP="004E64E8">
      <w:pPr>
        <w:tabs>
          <w:tab w:val="center" w:pos="7285"/>
        </w:tabs>
        <w:rPr>
          <w:noProof/>
          <w:lang w:eastAsia="ru-RU"/>
        </w:rPr>
      </w:pPr>
    </w:p>
    <w:p w:rsidR="005B26AA" w:rsidRPr="00C87669" w:rsidRDefault="005B26AA" w:rsidP="004E64E8">
      <w:pPr>
        <w:tabs>
          <w:tab w:val="center" w:pos="7285"/>
        </w:tabs>
        <w:rPr>
          <w:sz w:val="56"/>
          <w:szCs w:val="56"/>
        </w:rPr>
      </w:pPr>
      <w:r w:rsidRPr="005B26AA">
        <w:rPr>
          <w:noProof/>
          <w:lang w:eastAsia="ru-RU"/>
        </w:rPr>
        <w:lastRenderedPageBreak/>
        <w:drawing>
          <wp:inline distT="0" distB="0" distL="0" distR="0">
            <wp:extent cx="2520950" cy="4574305"/>
            <wp:effectExtent l="19050" t="0" r="0" b="0"/>
            <wp:docPr id="18" name="Рисунок 40" descr="https://files.polkrf.ru/pic_veteran/6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es.polkrf.ru/pic_veteran/678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36" cy="45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7B" w:rsidRDefault="001D1B7B" w:rsidP="004E64E8">
      <w:pPr>
        <w:tabs>
          <w:tab w:val="center" w:pos="72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412014" cy="6601747"/>
            <wp:effectExtent l="19050" t="0" r="0" b="0"/>
            <wp:docPr id="31" name="Рисунок 31" descr="http://m.progorod59.ru/userfiles/images/image-04-2015/5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.progorod59.ru/userfiles/images/image-04-2015/5e54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14" cy="66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B7B" w:rsidSect="00E604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C30" w:rsidRDefault="00325C30" w:rsidP="00325C30">
      <w:pPr>
        <w:spacing w:after="0" w:line="240" w:lineRule="auto"/>
      </w:pPr>
      <w:r>
        <w:separator/>
      </w:r>
    </w:p>
  </w:endnote>
  <w:endnote w:type="continuationSeparator" w:id="1">
    <w:p w:rsidR="00325C30" w:rsidRDefault="00325C30" w:rsidP="00325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C30" w:rsidRDefault="00325C30" w:rsidP="00325C30">
      <w:pPr>
        <w:spacing w:after="0" w:line="240" w:lineRule="auto"/>
      </w:pPr>
      <w:r>
        <w:separator/>
      </w:r>
    </w:p>
  </w:footnote>
  <w:footnote w:type="continuationSeparator" w:id="1">
    <w:p w:rsidR="00325C30" w:rsidRDefault="00325C30" w:rsidP="00325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B13000"/>
    <w:rsid w:val="00120706"/>
    <w:rsid w:val="001D1B7B"/>
    <w:rsid w:val="00325C30"/>
    <w:rsid w:val="00357316"/>
    <w:rsid w:val="003B3E1B"/>
    <w:rsid w:val="004E64E8"/>
    <w:rsid w:val="005B26AA"/>
    <w:rsid w:val="006031A0"/>
    <w:rsid w:val="00675B47"/>
    <w:rsid w:val="00720521"/>
    <w:rsid w:val="00724A7B"/>
    <w:rsid w:val="007475C7"/>
    <w:rsid w:val="008236B6"/>
    <w:rsid w:val="00824385"/>
    <w:rsid w:val="00A44800"/>
    <w:rsid w:val="00B13000"/>
    <w:rsid w:val="00C87669"/>
    <w:rsid w:val="00E60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0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5C30"/>
  </w:style>
  <w:style w:type="paragraph" w:styleId="a7">
    <w:name w:val="footer"/>
    <w:basedOn w:val="a"/>
    <w:link w:val="a8"/>
    <w:uiPriority w:val="99"/>
    <w:semiHidden/>
    <w:unhideWhenUsed/>
    <w:rsid w:val="0032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5C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2017-05-04T08:37:00Z</dcterms:created>
  <dcterms:modified xsi:type="dcterms:W3CDTF">2017-05-07T06:17:00Z</dcterms:modified>
</cp:coreProperties>
</file>