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68" w:rsidRPr="00452968" w:rsidRDefault="00452968" w:rsidP="00452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52968">
        <w:rPr>
          <w:rFonts w:ascii="Times New Roman" w:eastAsia="Times New Roman" w:hAnsi="Times New Roman" w:cs="Times New Roman"/>
          <w:sz w:val="24"/>
          <w:szCs w:val="24"/>
        </w:rPr>
        <w:t>Косенко</w:t>
      </w:r>
      <w:proofErr w:type="spellEnd"/>
    </w:p>
    <w:p w:rsidR="00452968" w:rsidRPr="00452968" w:rsidRDefault="00452968" w:rsidP="00452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968">
        <w:rPr>
          <w:rFonts w:ascii="Times New Roman" w:eastAsia="Times New Roman" w:hAnsi="Times New Roman" w:cs="Times New Roman"/>
          <w:sz w:val="24"/>
          <w:szCs w:val="24"/>
        </w:rPr>
        <w:t>Александр Алексеевич</w:t>
      </w:r>
    </w:p>
    <w:p w:rsidR="00452968" w:rsidRPr="00452968" w:rsidRDefault="00452968" w:rsidP="00452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96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52968" w:rsidRPr="00452968" w:rsidRDefault="00452968" w:rsidP="00452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96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52968" w:rsidRPr="00452968" w:rsidRDefault="00452968" w:rsidP="00452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96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52968" w:rsidRPr="00452968" w:rsidRDefault="00452968" w:rsidP="004529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52968">
        <w:rPr>
          <w:rFonts w:ascii="Times New Roman" w:eastAsia="Times New Roman" w:hAnsi="Times New Roman" w:cs="Times New Roman"/>
          <w:sz w:val="24"/>
          <w:szCs w:val="24"/>
        </w:rPr>
        <w:t xml:space="preserve">__.__.1914 </w:t>
      </w:r>
    </w:p>
    <w:p w:rsidR="00452968" w:rsidRPr="00452968" w:rsidRDefault="00452968" w:rsidP="00452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968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52968" w:rsidRPr="00452968" w:rsidRDefault="00452968" w:rsidP="004529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52968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45296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52968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452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45296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5296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529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52968" w:rsidRPr="00452968" w:rsidRDefault="00452968" w:rsidP="00452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968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452968" w:rsidRPr="00452968" w:rsidRDefault="00452968" w:rsidP="004529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52968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452968" w:rsidRPr="00452968" w:rsidRDefault="00452968" w:rsidP="00452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968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452968" w:rsidRPr="00452968" w:rsidRDefault="00452968" w:rsidP="004529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5296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52968" w:rsidRPr="00452968" w:rsidRDefault="00452968" w:rsidP="00452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968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452968" w:rsidRPr="00452968" w:rsidRDefault="00452968" w:rsidP="004529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52968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452968" w:rsidRPr="00452968" w:rsidRDefault="00452968" w:rsidP="00452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968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452968" w:rsidRPr="00452968" w:rsidRDefault="00452968" w:rsidP="004529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52968">
        <w:rPr>
          <w:rFonts w:ascii="Times New Roman" w:eastAsia="Times New Roman" w:hAnsi="Times New Roman" w:cs="Times New Roman"/>
          <w:sz w:val="24"/>
          <w:szCs w:val="24"/>
        </w:rPr>
        <w:t xml:space="preserve">шкаф 29, ящик 1 </w:t>
      </w:r>
    </w:p>
    <w:p w:rsidR="00452968" w:rsidRPr="00452968" w:rsidRDefault="00452968" w:rsidP="00452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968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452968" w:rsidRPr="00452968" w:rsidRDefault="00452968" w:rsidP="004529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52968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452968" w:rsidRPr="00452968" w:rsidRDefault="00452968" w:rsidP="00452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968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452968" w:rsidRPr="00452968" w:rsidRDefault="00452968" w:rsidP="004529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52968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452968" w:rsidRPr="00452968" w:rsidRDefault="00452968" w:rsidP="004529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2968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452968" w:rsidRPr="00452968" w:rsidRDefault="00452968" w:rsidP="0045296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52968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D7477E" w:rsidRDefault="00D7477E"/>
    <w:sectPr w:rsidR="00D74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2968"/>
    <w:rsid w:val="00452968"/>
    <w:rsid w:val="00D74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52968"/>
  </w:style>
  <w:style w:type="character" w:styleId="a3">
    <w:name w:val="Hyperlink"/>
    <w:basedOn w:val="a0"/>
    <w:uiPriority w:val="99"/>
    <w:semiHidden/>
    <w:unhideWhenUsed/>
    <w:rsid w:val="004529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0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2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21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3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76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37234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>SPecialiST RePack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2017-02-02T08:14:00Z</dcterms:created>
  <dcterms:modified xsi:type="dcterms:W3CDTF">2017-02-02T08:14:00Z</dcterms:modified>
</cp:coreProperties>
</file>